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6A" w:rsidRPr="009177D7" w:rsidRDefault="00C62F6A" w:rsidP="00C62F6A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ПЕРЕЧЕНЬ </w:t>
      </w:r>
    </w:p>
    <w:p w:rsidR="00C62F6A" w:rsidRPr="0036318B" w:rsidRDefault="00C62F6A" w:rsidP="00C62F6A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</w:t>
      </w:r>
      <w:r w:rsidRPr="0036318B">
        <w:rPr>
          <w:sz w:val="28"/>
          <w:szCs w:val="28"/>
          <w:lang w:val="tt-RU"/>
        </w:rPr>
        <w:t xml:space="preserve">актов  Борискинского </w:t>
      </w:r>
    </w:p>
    <w:p w:rsidR="00C62F6A" w:rsidRPr="0036318B" w:rsidRDefault="00C62F6A" w:rsidP="00C62F6A">
      <w:pPr>
        <w:jc w:val="center"/>
        <w:rPr>
          <w:sz w:val="28"/>
          <w:szCs w:val="28"/>
          <w:lang w:val="tt-RU"/>
        </w:rPr>
      </w:pPr>
      <w:r w:rsidRPr="0036318B">
        <w:rPr>
          <w:sz w:val="28"/>
          <w:szCs w:val="28"/>
          <w:lang w:val="tt-RU"/>
        </w:rPr>
        <w:t>сельского  Исполнительного комитета</w:t>
      </w:r>
    </w:p>
    <w:p w:rsidR="00C62F6A" w:rsidRPr="0036318B" w:rsidRDefault="00C62F6A" w:rsidP="00C62F6A">
      <w:pPr>
        <w:jc w:val="center"/>
        <w:rPr>
          <w:sz w:val="28"/>
          <w:szCs w:val="28"/>
          <w:lang w:val="tt-RU"/>
        </w:rPr>
      </w:pPr>
      <w:r w:rsidRPr="0036318B">
        <w:rPr>
          <w:sz w:val="28"/>
          <w:szCs w:val="28"/>
          <w:lang w:val="tt-RU"/>
        </w:rPr>
        <w:t>Альметьевского  муниципального  района</w:t>
      </w:r>
    </w:p>
    <w:p w:rsidR="00C62F6A" w:rsidRPr="009177D7" w:rsidRDefault="00C62F6A" w:rsidP="00C62F6A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2023 году</w:t>
      </w:r>
    </w:p>
    <w:p w:rsidR="00C62F6A" w:rsidRPr="009177D7" w:rsidRDefault="00C62F6A" w:rsidP="00C62F6A">
      <w:pPr>
        <w:jc w:val="center"/>
        <w:rPr>
          <w:sz w:val="28"/>
          <w:szCs w:val="28"/>
          <w:lang w:val="tt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57"/>
        <w:gridCol w:w="1607"/>
        <w:gridCol w:w="6142"/>
        <w:gridCol w:w="1843"/>
      </w:tblGrid>
      <w:tr w:rsidR="00C62F6A" w:rsidRPr="009177D7" w:rsidTr="00B559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Pr="00476FB4" w:rsidRDefault="00C62F6A" w:rsidP="00B5599A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476FB4" w:rsidRDefault="00C62F6A" w:rsidP="00B5599A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476FB4" w:rsidRDefault="00C62F6A" w:rsidP="00B5599A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C62F6A" w:rsidRPr="00476FB4" w:rsidRDefault="00C62F6A" w:rsidP="00B5599A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476FB4" w:rsidRDefault="00C62F6A" w:rsidP="00B5599A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476FB4" w:rsidRDefault="00C62F6A" w:rsidP="00B5599A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C62F6A" w:rsidRPr="009177D7" w:rsidTr="00B5599A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Pr="00DF4FC8" w:rsidRDefault="00C62F6A" w:rsidP="00B5599A">
            <w:pPr>
              <w:tabs>
                <w:tab w:val="left" w:pos="2340"/>
              </w:tabs>
              <w:jc w:val="center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C725F9" w:rsidRDefault="00C62F6A" w:rsidP="00B5599A">
            <w:pPr>
              <w:tabs>
                <w:tab w:val="left" w:pos="2340"/>
              </w:tabs>
              <w:jc w:val="center"/>
            </w:pPr>
            <w:r>
              <w:t>61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C725F9" w:rsidRDefault="00C62F6A" w:rsidP="00B5599A">
            <w:pPr>
              <w:tabs>
                <w:tab w:val="left" w:pos="2340"/>
              </w:tabs>
              <w:jc w:val="center"/>
            </w:pPr>
            <w:r>
              <w:t>20.02.2023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C725F9" w:rsidRDefault="00C62F6A" w:rsidP="00B55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FF">
              <w:rPr>
                <w:rFonts w:ascii="Times New Roman" w:hAnsi="Times New Roman"/>
                <w:sz w:val="24"/>
                <w:szCs w:val="24"/>
              </w:rPr>
              <w:t>О внесении изменений в решение Борискинского сельского Совета Альметьевского муниципального района Республики Татарстан от 28 октября 2021 года № 26 «О Положении о муниципальной службе в  сельском поселении Альметьевского муниципального района Республики Татарстан»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526745" w:rsidRDefault="00C62F6A" w:rsidP="00B5599A">
            <w:pPr>
              <w:jc w:val="center"/>
              <w:rPr>
                <w:sz w:val="22"/>
                <w:szCs w:val="22"/>
              </w:rPr>
            </w:pPr>
          </w:p>
        </w:tc>
      </w:tr>
      <w:tr w:rsidR="00C62F6A" w:rsidRPr="009177D7" w:rsidTr="00B5599A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Pr="00DF4FC8" w:rsidRDefault="00C62F6A" w:rsidP="00B5599A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C725F9" w:rsidRDefault="00C62F6A" w:rsidP="00B5599A">
            <w:pPr>
              <w:tabs>
                <w:tab w:val="left" w:pos="2340"/>
              </w:tabs>
              <w:jc w:val="center"/>
            </w:pPr>
            <w:r>
              <w:t>62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C725F9" w:rsidRDefault="00C62F6A" w:rsidP="00B5599A">
            <w:pPr>
              <w:tabs>
                <w:tab w:val="left" w:pos="2340"/>
              </w:tabs>
              <w:jc w:val="center"/>
            </w:pPr>
            <w:r w:rsidRPr="006D4CFF">
              <w:t>20.02.2023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C725F9" w:rsidRDefault="00C62F6A" w:rsidP="00B55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FF">
              <w:rPr>
                <w:rFonts w:ascii="Times New Roman" w:hAnsi="Times New Roman"/>
                <w:sz w:val="24"/>
                <w:szCs w:val="24"/>
              </w:rPr>
              <w:t>О внесении изменений в решение Борискинского сельского Совета Альметьевского муниципального района Республики Татарстан от 13  сентября              2013 года № 105 «О порядке обеспечения доступа к информации о деятельности органов местного самоуправления Борискинского сельского поселения Альметьевского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C1390B" w:rsidRDefault="00C62F6A" w:rsidP="00B5599A">
            <w:pPr>
              <w:jc w:val="center"/>
              <w:rPr>
                <w:sz w:val="22"/>
                <w:szCs w:val="22"/>
              </w:rPr>
            </w:pPr>
          </w:p>
        </w:tc>
      </w:tr>
      <w:tr w:rsidR="00C62F6A" w:rsidRPr="009177D7" w:rsidTr="00B5599A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63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 w:rsidRPr="006D4CFF">
              <w:t>20.02.2023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57695E" w:rsidRDefault="00C62F6A" w:rsidP="00B55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B65">
              <w:rPr>
                <w:rFonts w:ascii="Times New Roman" w:hAnsi="Times New Roman"/>
                <w:sz w:val="24"/>
                <w:szCs w:val="24"/>
              </w:rPr>
              <w:t>О внесении изменения в решение Борискинского сельского Совета Альметьевского муниципального района Республики Татарстан от 03 июня 2022 года № 41 «Об организации похоронного дела на территории Борискинского сельского поселения Альметьевского муниципального района Республики Татарстан»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6E1E10" w:rsidRDefault="00C62F6A" w:rsidP="00B559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2F6A" w:rsidRPr="009177D7" w:rsidTr="00B5599A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64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6D4CFF" w:rsidRDefault="00C62F6A" w:rsidP="00B5599A">
            <w:pPr>
              <w:tabs>
                <w:tab w:val="left" w:pos="2340"/>
              </w:tabs>
              <w:jc w:val="center"/>
            </w:pPr>
            <w:r>
              <w:t>24.04.2023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0E2B65" w:rsidRDefault="00C62F6A" w:rsidP="00B55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5F1">
              <w:rPr>
                <w:rFonts w:ascii="Times New Roman" w:hAnsi="Times New Roman"/>
                <w:sz w:val="24"/>
                <w:szCs w:val="24"/>
              </w:rPr>
              <w:t>О внесении изменений в решение Борискинского сельского Совета Альметьевского муниципального района Республики Татарстан от 25 декабря                2009 года № 102 «</w:t>
            </w:r>
            <w:r w:rsidRPr="009D65F1">
              <w:rPr>
                <w:rFonts w:ascii="Times New Roman" w:hAnsi="Times New Roman"/>
                <w:bCs/>
                <w:sz w:val="24"/>
                <w:szCs w:val="24"/>
              </w:rPr>
              <w:t>О регламенте Борискинского сельского Совета Альметьевского муниципального района Республики Татарстан</w:t>
            </w:r>
            <w:r w:rsidRPr="009D65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6E1E10" w:rsidRDefault="00C62F6A" w:rsidP="00B559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2F6A" w:rsidRPr="009177D7" w:rsidTr="00B5599A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65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24.04.2023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9D65F1" w:rsidRDefault="00C62F6A" w:rsidP="00B55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5F1">
              <w:rPr>
                <w:rFonts w:ascii="Times New Roman" w:hAnsi="Times New Roman"/>
                <w:sz w:val="24"/>
                <w:szCs w:val="24"/>
              </w:rPr>
              <w:t>О внесении изменений в решение Борискинского сельского Совета Альметьевского муниципального района Республики Татарстан     от 17 июля 2020 года № 129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Борискинского сельского поселения Альметьевского муниципального района Республики Татарстан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6E1E10" w:rsidRDefault="00C62F6A" w:rsidP="00B559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2F6A" w:rsidRPr="009177D7" w:rsidTr="00B5599A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lastRenderedPageBreak/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67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19.05.2023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901A23" w:rsidRDefault="00C62F6A" w:rsidP="00B55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23">
              <w:rPr>
                <w:rFonts w:ascii="Times New Roman" w:hAnsi="Times New Roman"/>
                <w:sz w:val="24"/>
                <w:szCs w:val="24"/>
              </w:rPr>
              <w:t>Отчет об исполнении бюджета Борискинского сельского поселения Альметьевского муниципального района</w:t>
            </w:r>
          </w:p>
          <w:p w:rsidR="00C62F6A" w:rsidRPr="009D65F1" w:rsidRDefault="00C62F6A" w:rsidP="00B55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23">
              <w:rPr>
                <w:rFonts w:ascii="Times New Roman" w:hAnsi="Times New Roman"/>
                <w:sz w:val="24"/>
                <w:szCs w:val="24"/>
              </w:rPr>
              <w:t>Республики Татарстан за 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6E1E10" w:rsidRDefault="00C62F6A" w:rsidP="00B559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2F6A" w:rsidRPr="009177D7" w:rsidTr="00B5599A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68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19.05.2023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901A23" w:rsidRDefault="00C62F6A" w:rsidP="00B55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DB8">
              <w:rPr>
                <w:rFonts w:ascii="Times New Roman" w:hAnsi="Times New Roman"/>
                <w:sz w:val="24"/>
                <w:szCs w:val="24"/>
              </w:rPr>
              <w:t xml:space="preserve">О  внесении  изменений   в решение Борискинского сельского Совета от 14 декабря 2022 года № 54 «О бюджете Борискинского сельского поселения Альметьевского муниципального района Республики Татарстан на 2023 год и на плановый период 2024 и 2025 годов»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6E1E10" w:rsidRDefault="00C62F6A" w:rsidP="00B559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2F6A" w:rsidRPr="009177D7" w:rsidTr="00B5599A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69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 w:rsidRPr="00724C9F">
              <w:t>19.05.2023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C82DB8" w:rsidRDefault="00C62F6A" w:rsidP="00B55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906">
              <w:rPr>
                <w:rFonts w:ascii="Times New Roman" w:hAnsi="Times New Roman"/>
                <w:sz w:val="24"/>
                <w:szCs w:val="24"/>
              </w:rPr>
              <w:t>О внесении изменений в решение Борискинского сельского Совета Альметьевского  муниципального  района   от 28 октября 2021 года № 25 «Об утверждении Положения о бюджетном процессе в муниципальном образовании «Борискинское сельское поселение» Альметьевского муниципального района Республики Татарстан»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E628C6" w:rsidRDefault="00E628C6" w:rsidP="00E628C6">
            <w:pPr>
              <w:rPr>
                <w:sz w:val="20"/>
                <w:szCs w:val="20"/>
              </w:rPr>
            </w:pPr>
            <w:r w:rsidRPr="00E628C6">
              <w:rPr>
                <w:sz w:val="20"/>
                <w:szCs w:val="20"/>
              </w:rPr>
              <w:t>Утратило силу Решением № 113 от 29.01.2025</w:t>
            </w:r>
          </w:p>
        </w:tc>
      </w:tr>
      <w:tr w:rsidR="00C62F6A" w:rsidRPr="009177D7" w:rsidTr="00B5599A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 w:rsidRPr="00724C9F">
              <w:t>19.05.2023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903906" w:rsidRDefault="00C62F6A" w:rsidP="00B55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906">
              <w:rPr>
                <w:rFonts w:ascii="Times New Roman" w:hAnsi="Times New Roman"/>
                <w:sz w:val="24"/>
                <w:szCs w:val="24"/>
              </w:rPr>
              <w:t>О внесении изменений в Устав Борискинского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6E1E10" w:rsidRDefault="00C62F6A" w:rsidP="00B559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2F6A" w:rsidRPr="009177D7" w:rsidTr="00B5599A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71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 w:rsidRPr="00724C9F">
              <w:t>19.05.2023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903906" w:rsidRDefault="00C62F6A" w:rsidP="00B55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06">
              <w:rPr>
                <w:rFonts w:ascii="Times New Roman" w:hAnsi="Times New Roman"/>
                <w:sz w:val="24"/>
                <w:szCs w:val="24"/>
              </w:rPr>
              <w:t>О внесении изменений в решение Борискинского сельского Совета Альметьевского муниципального района Республики Татарстан от 27 декабря 2012 г. №83 «Об утверждении Правил землепользования и застройки Борискинского сельского поселения Альметьевского муниципального района Республики Татарстан»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6E1E10" w:rsidRDefault="00C62F6A" w:rsidP="00B559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2F6A" w:rsidRPr="009177D7" w:rsidTr="00B5599A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72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724C9F" w:rsidRDefault="00C62F6A" w:rsidP="00B5599A">
            <w:pPr>
              <w:tabs>
                <w:tab w:val="left" w:pos="2340"/>
              </w:tabs>
              <w:jc w:val="center"/>
            </w:pPr>
            <w:r>
              <w:t>03.07.2023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332A06" w:rsidRDefault="00C62F6A" w:rsidP="00B55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617">
              <w:rPr>
                <w:rFonts w:ascii="Times New Roman" w:hAnsi="Times New Roman"/>
                <w:sz w:val="24"/>
                <w:szCs w:val="24"/>
              </w:rPr>
              <w:t>О внесении изменения в решение Борискинского сельского Совета Альметьевского муниципального района Республики Татарстан от 13  сентября              2013 года № 105 «О порядке обеспечения доступа к информации о деятельности органов местного самоуправления Борискинского сельского поселения Альметьевского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6E1E10" w:rsidRDefault="00C62F6A" w:rsidP="00B559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2F6A" w:rsidRPr="009177D7" w:rsidTr="00B5599A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73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01.08.2023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803617" w:rsidRDefault="00C62F6A" w:rsidP="00B55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B7">
              <w:rPr>
                <w:rFonts w:ascii="Times New Roman" w:hAnsi="Times New Roman"/>
                <w:sz w:val="24"/>
                <w:szCs w:val="24"/>
              </w:rPr>
              <w:t xml:space="preserve">О  внесении  изменений   в решение Борискинского сельского Совета от 14 декабря 2022 года № 54 «О бюджете Борискинского сельского поселения Альметьевского муниципального района Республики Татарстан на 2023 год и на плановый период 2024 и 2025 годов»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6E1E10" w:rsidRDefault="00C62F6A" w:rsidP="00B559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2F6A" w:rsidRPr="009177D7" w:rsidTr="00B5599A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74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01.08.2023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803617" w:rsidRDefault="00C62F6A" w:rsidP="00B55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BB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Борискинского сельского Совета Альметьевского муниципального района Республики Татарстан от 28 октября                2021 года № 26 «О Положении о муниципальной службе в </w:t>
            </w:r>
            <w:proofErr w:type="spellStart"/>
            <w:r w:rsidRPr="007A6BB7">
              <w:rPr>
                <w:rFonts w:ascii="Times New Roman" w:hAnsi="Times New Roman"/>
                <w:sz w:val="24"/>
                <w:szCs w:val="24"/>
              </w:rPr>
              <w:t>Борискинском</w:t>
            </w:r>
            <w:proofErr w:type="spellEnd"/>
            <w:r w:rsidRPr="007A6BB7">
              <w:rPr>
                <w:rFonts w:ascii="Times New Roman" w:hAnsi="Times New Roman"/>
                <w:sz w:val="24"/>
                <w:szCs w:val="24"/>
              </w:rPr>
              <w:t xml:space="preserve"> сельском поселении Альметьевского муниципального района Республики Татарстан»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6E1E10" w:rsidRDefault="00C62F6A" w:rsidP="00B559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2F6A" w:rsidRPr="009177D7" w:rsidTr="00B5599A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77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26.09.2023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7A6BB7" w:rsidRDefault="00C62F6A" w:rsidP="00B55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82">
              <w:rPr>
                <w:rFonts w:ascii="Times New Roman" w:hAnsi="Times New Roman"/>
                <w:sz w:val="24"/>
                <w:szCs w:val="24"/>
              </w:rPr>
              <w:t xml:space="preserve">О внесении изменения в решение Борискинского сельского Совета Альметьевского муниципального района Республики Татарстан от 05 ноября 2014 года № 144 «О Положении о представлении гражданами, претендующими на замещение должностей муниципальной службы в </w:t>
            </w:r>
            <w:proofErr w:type="spellStart"/>
            <w:r w:rsidRPr="00227082">
              <w:rPr>
                <w:rFonts w:ascii="Times New Roman" w:hAnsi="Times New Roman"/>
                <w:sz w:val="24"/>
                <w:szCs w:val="24"/>
              </w:rPr>
              <w:t>Борискинском</w:t>
            </w:r>
            <w:proofErr w:type="spellEnd"/>
            <w:r w:rsidRPr="00227082">
              <w:rPr>
                <w:rFonts w:ascii="Times New Roman" w:hAnsi="Times New Roman"/>
                <w:sz w:val="24"/>
                <w:szCs w:val="24"/>
              </w:rPr>
              <w:t xml:space="preserve"> сельском Исполнительном комитете, сведений  о доходах, об имуществе и обязательствах имущественного характера, </w:t>
            </w:r>
            <w:r w:rsidRPr="002270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 также о представлении муниципальными служащими в </w:t>
            </w:r>
            <w:proofErr w:type="spellStart"/>
            <w:r w:rsidRPr="00227082">
              <w:rPr>
                <w:rFonts w:ascii="Times New Roman" w:hAnsi="Times New Roman"/>
                <w:sz w:val="24"/>
                <w:szCs w:val="24"/>
              </w:rPr>
              <w:t>Борискинском</w:t>
            </w:r>
            <w:proofErr w:type="spellEnd"/>
            <w:r w:rsidRPr="00227082">
              <w:rPr>
                <w:rFonts w:ascii="Times New Roman" w:hAnsi="Times New Roman"/>
                <w:sz w:val="24"/>
                <w:szCs w:val="24"/>
              </w:rPr>
              <w:t xml:space="preserve"> сельском Исполнительном комитете сведений о доходах, расходах, об имуществе и обязательствах имущественного характера»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6E1E10" w:rsidRDefault="00C62F6A" w:rsidP="00B559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2F6A" w:rsidRPr="009177D7" w:rsidTr="00B5599A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lastRenderedPageBreak/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78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26.09.2023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7A6BB7" w:rsidRDefault="00C62F6A" w:rsidP="00B55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82">
              <w:rPr>
                <w:rFonts w:ascii="Times New Roman" w:hAnsi="Times New Roman"/>
                <w:sz w:val="24"/>
                <w:szCs w:val="24"/>
              </w:rPr>
              <w:t>О внесении изменений в решение Борискинского сельского Совета Альметьевского муниципального района Республики Татарстан от 20 января 2022 года № 33 «О Положении о статусе депутата Борискинского сельского Совета Альметьевского муниципального района Республики Татарстан»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6E1E10" w:rsidRDefault="00C62F6A" w:rsidP="00B559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2F6A" w:rsidRPr="009177D7" w:rsidTr="00B5599A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16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80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26.10.2023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227082" w:rsidRDefault="00C62F6A" w:rsidP="00B55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C5C">
              <w:rPr>
                <w:rFonts w:ascii="Times New Roman" w:hAnsi="Times New Roman"/>
                <w:sz w:val="24"/>
                <w:szCs w:val="24"/>
              </w:rPr>
              <w:t>О внесении изменений в решение Борискинского сельского Совета Альметьевского муниципального района от 28 октября 2021 года № 25 «Об утверждении Положения о бюджетном процессе в муниципальном образовании «Борискинское сельское поселение» Альметьевского муниципального района Республики Татарстан»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176C0A" w:rsidRDefault="00176C0A" w:rsidP="00176C0A">
            <w:pPr>
              <w:rPr>
                <w:sz w:val="20"/>
                <w:szCs w:val="20"/>
              </w:rPr>
            </w:pPr>
            <w:r w:rsidRPr="00176C0A">
              <w:rPr>
                <w:sz w:val="20"/>
                <w:szCs w:val="20"/>
              </w:rPr>
              <w:t>Утратило силу Решением № 113 от 29.01</w:t>
            </w:r>
            <w:bookmarkStart w:id="0" w:name="_GoBack"/>
            <w:bookmarkEnd w:id="0"/>
            <w:r w:rsidRPr="00176C0A">
              <w:rPr>
                <w:sz w:val="20"/>
                <w:szCs w:val="20"/>
              </w:rPr>
              <w:t>.2025</w:t>
            </w:r>
          </w:p>
        </w:tc>
      </w:tr>
      <w:tr w:rsidR="00C62F6A" w:rsidRPr="009177D7" w:rsidTr="00B5599A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17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81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26.10.2023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753C5C" w:rsidRDefault="00C62F6A" w:rsidP="00B55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C5C">
              <w:rPr>
                <w:rFonts w:ascii="Times New Roman" w:hAnsi="Times New Roman"/>
                <w:sz w:val="24"/>
                <w:szCs w:val="24"/>
              </w:rPr>
              <w:t xml:space="preserve">О  внесении  изменений   в решение Борискинского сельского Совета от 14 декабря 2022 года № 54 «О бюджете Борискинского сельского поселения Альметьевского муниципального района Республики Татарстан на 2023 год и на плановый период 2024 и 2025 годов»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6E1E10" w:rsidRDefault="00C62F6A" w:rsidP="00B559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2F6A" w:rsidRPr="009177D7" w:rsidTr="00B5599A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18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14.12.2023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753C5C" w:rsidRDefault="00C62F6A" w:rsidP="00B55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DC">
              <w:rPr>
                <w:rFonts w:ascii="Times New Roman" w:hAnsi="Times New Roman"/>
                <w:sz w:val="24"/>
                <w:szCs w:val="24"/>
              </w:rPr>
              <w:t>О бюджете Борискинского сельского поселения Альметьевского муниципального района Республики Татарстан на 2024 год и на плановый период 2025 и 2026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D3" w:rsidRDefault="002747D3" w:rsidP="002747D3">
            <w:pPr>
              <w:rPr>
                <w:sz w:val="20"/>
                <w:szCs w:val="20"/>
              </w:rPr>
            </w:pPr>
            <w:r w:rsidRPr="002747D3">
              <w:rPr>
                <w:sz w:val="20"/>
                <w:szCs w:val="20"/>
              </w:rPr>
              <w:t xml:space="preserve">Внесены изменения </w:t>
            </w:r>
            <w:r>
              <w:rPr>
                <w:sz w:val="20"/>
                <w:szCs w:val="20"/>
              </w:rPr>
              <w:t xml:space="preserve"> Решением № 90 </w:t>
            </w:r>
          </w:p>
          <w:p w:rsidR="00312267" w:rsidRDefault="002747D3" w:rsidP="00274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20.03.2024</w:t>
            </w:r>
            <w:r w:rsidR="00312267">
              <w:rPr>
                <w:sz w:val="20"/>
                <w:szCs w:val="20"/>
              </w:rPr>
              <w:t xml:space="preserve"> Решением № 95 </w:t>
            </w:r>
          </w:p>
          <w:p w:rsidR="00C62F6A" w:rsidRDefault="00312267" w:rsidP="00274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26.06.2024</w:t>
            </w:r>
          </w:p>
          <w:p w:rsidR="003745EC" w:rsidRDefault="003745EC" w:rsidP="00274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Решением № 101 от 19.09.2024</w:t>
            </w:r>
          </w:p>
          <w:p w:rsidR="006878D3" w:rsidRPr="002747D3" w:rsidRDefault="006878D3" w:rsidP="00274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Решением № 110 от 27.12.2024</w:t>
            </w:r>
          </w:p>
        </w:tc>
      </w:tr>
      <w:tr w:rsidR="00C62F6A" w:rsidRPr="009177D7" w:rsidTr="00B5599A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19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84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14.12.2023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753C5C" w:rsidRDefault="00C62F6A" w:rsidP="00B55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DC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Борискинского сельского Совета  Альметьевского муниципального района Республики Татарстан от 27 ноября 2018 года № 94 «О Положении о </w:t>
            </w:r>
            <w:proofErr w:type="spellStart"/>
            <w:r w:rsidRPr="006A6CDC">
              <w:rPr>
                <w:rFonts w:ascii="Times New Roman" w:hAnsi="Times New Roman"/>
                <w:sz w:val="24"/>
                <w:szCs w:val="24"/>
              </w:rPr>
              <w:t>Борискинском</w:t>
            </w:r>
            <w:proofErr w:type="spellEnd"/>
            <w:r w:rsidRPr="006A6CDC">
              <w:rPr>
                <w:rFonts w:ascii="Times New Roman" w:hAnsi="Times New Roman"/>
                <w:sz w:val="24"/>
                <w:szCs w:val="24"/>
              </w:rPr>
              <w:t xml:space="preserve"> сельском Исполнительном комитете Альметьевского муниципального района Республики Татарстан»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6E1E10" w:rsidRDefault="00C62F6A" w:rsidP="00B559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2F6A" w:rsidRPr="009177D7" w:rsidTr="00B5599A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85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14.12.2023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753C5C" w:rsidRDefault="00C62F6A" w:rsidP="00B55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83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Борискинского сельского Совета Альметьевского муниципального района Республики Татарстан от 28 октября 2021 года № 26 «О Положении о муниципальной службе в </w:t>
            </w:r>
            <w:proofErr w:type="spellStart"/>
            <w:r w:rsidRPr="00BC2583">
              <w:rPr>
                <w:rFonts w:ascii="Times New Roman" w:hAnsi="Times New Roman"/>
                <w:sz w:val="24"/>
                <w:szCs w:val="24"/>
              </w:rPr>
              <w:t>Борискинском</w:t>
            </w:r>
            <w:proofErr w:type="spellEnd"/>
            <w:r w:rsidRPr="00BC2583">
              <w:rPr>
                <w:rFonts w:ascii="Times New Roman" w:hAnsi="Times New Roman"/>
                <w:sz w:val="24"/>
                <w:szCs w:val="24"/>
              </w:rPr>
              <w:t xml:space="preserve"> сельском поселении Альметьевского муниципального района Республики Татарстан»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6E1E10" w:rsidRDefault="00C62F6A" w:rsidP="00B559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2F6A" w:rsidRPr="009177D7" w:rsidTr="00B5599A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86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14.12.2023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753C5C" w:rsidRDefault="00C62F6A" w:rsidP="00B55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83">
              <w:rPr>
                <w:rFonts w:ascii="Times New Roman" w:hAnsi="Times New Roman"/>
                <w:sz w:val="24"/>
                <w:szCs w:val="24"/>
              </w:rPr>
              <w:t>О внесении изменений в решение Борискинского  сельского Совета Альметьевского муниципального района Республики Татарстан от 25 ноября 2013 года № 109 «О земельном налоге на территории Борискинского сельского поселения Альметьевского муниципального района Республики Татарстан»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6E1E10" w:rsidRDefault="00C62F6A" w:rsidP="00B559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2F6A" w:rsidRPr="009177D7" w:rsidTr="00B5599A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22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88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28.12.2023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BC2583" w:rsidRDefault="00C62F6A" w:rsidP="00B55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88E">
              <w:rPr>
                <w:rFonts w:ascii="Times New Roman" w:hAnsi="Times New Roman"/>
                <w:sz w:val="24"/>
                <w:szCs w:val="24"/>
              </w:rPr>
              <w:t xml:space="preserve">О  внесении  изменений   в решение Борискинского сельского Совета от 14 декабря 2022 года № 54 «О бюджете Борискинского сельского поселения </w:t>
            </w:r>
            <w:r w:rsidRPr="003E48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Альметьевского муниципального района Республики Татарстан на 2023 год и на плановый период 2024 и 2025 годов»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6E1E10" w:rsidRDefault="00C62F6A" w:rsidP="00B559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2F6A" w:rsidRPr="009177D7" w:rsidTr="00B5599A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lastRenderedPageBreak/>
              <w:t>23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89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Default="00C62F6A" w:rsidP="00B5599A">
            <w:pPr>
              <w:tabs>
                <w:tab w:val="left" w:pos="2340"/>
              </w:tabs>
              <w:jc w:val="center"/>
            </w:pPr>
            <w:r>
              <w:t>29.12.2023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3E488E" w:rsidRDefault="00C62F6A" w:rsidP="00B55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1B">
              <w:rPr>
                <w:rFonts w:ascii="Times New Roman" w:hAnsi="Times New Roman"/>
                <w:sz w:val="24"/>
                <w:szCs w:val="24"/>
              </w:rPr>
              <w:t xml:space="preserve">О  внесении  изменений   в решение Борискинского сельского Совета от 14 декабря 2022 года № 54 «О бюджете Борискинского сельского поселения Альметьевского муниципального района Республики Татарстан на 2023 год и на плановый период 2024 и 2025 годов»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6A" w:rsidRPr="006E1E10" w:rsidRDefault="00C62F6A" w:rsidP="00B5599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A57BE" w:rsidRDefault="00176C0A"/>
    <w:sectPr w:rsidR="001A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09"/>
    <w:rsid w:val="00176C0A"/>
    <w:rsid w:val="00236709"/>
    <w:rsid w:val="002747D3"/>
    <w:rsid w:val="00312267"/>
    <w:rsid w:val="003745EC"/>
    <w:rsid w:val="00674B0B"/>
    <w:rsid w:val="006878D3"/>
    <w:rsid w:val="00B40828"/>
    <w:rsid w:val="00B92928"/>
    <w:rsid w:val="00C62F6A"/>
    <w:rsid w:val="00D806C6"/>
    <w:rsid w:val="00E628C6"/>
    <w:rsid w:val="00FA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F6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F6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1132</Words>
  <Characters>6453</Characters>
  <Application>Microsoft Office Word</Application>
  <DocSecurity>0</DocSecurity>
  <Lines>53</Lines>
  <Paragraphs>15</Paragraphs>
  <ScaleCrop>false</ScaleCrop>
  <Company>*</Company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Bill Gates</cp:lastModifiedBy>
  <cp:revision>10</cp:revision>
  <dcterms:created xsi:type="dcterms:W3CDTF">2024-03-21T11:01:00Z</dcterms:created>
  <dcterms:modified xsi:type="dcterms:W3CDTF">2025-01-30T07:58:00Z</dcterms:modified>
</cp:coreProperties>
</file>